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D172E" w14:textId="17037B8E" w:rsidR="0090170C" w:rsidRPr="008F5B8F" w:rsidRDefault="0090170C" w:rsidP="0090170C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40"/>
        </w:rPr>
      </w:pPr>
      <w:r w:rsidRPr="008F5B8F">
        <w:rPr>
          <w:rFonts w:ascii="UD デジタル 教科書体 NK-R" w:eastAsia="UD デジタル 教科書体 NK-R" w:hAnsi="ＭＳ 明朝" w:hint="eastAsia"/>
          <w:b/>
          <w:sz w:val="40"/>
        </w:rPr>
        <w:t>Ｒ７国勢調査　調査員登録</w:t>
      </w:r>
      <w:r w:rsidR="00A81A8A">
        <w:rPr>
          <w:rFonts w:ascii="UD デジタル 教科書体 NK-R" w:eastAsia="UD デジタル 教科書体 NK-R" w:hAnsi="ＭＳ 明朝" w:hint="eastAsia"/>
          <w:b/>
          <w:sz w:val="40"/>
        </w:rPr>
        <w:t>カード</w:t>
      </w:r>
    </w:p>
    <w:p w14:paraId="694F0A90" w14:textId="7BA7B0BA" w:rsidR="0090170C" w:rsidRDefault="0090170C" w:rsidP="0090170C">
      <w:pPr>
        <w:spacing w:line="0" w:lineRule="atLeas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8F5B8F">
        <w:rPr>
          <w:rFonts w:ascii="UD デジタル 教科書体 NK-R" w:eastAsia="UD デジタル 教科書体 NK-R" w:hint="eastAsia"/>
          <w:sz w:val="24"/>
          <w:szCs w:val="24"/>
        </w:rPr>
        <w:t xml:space="preserve">申請日　令和７年　　</w:t>
      </w:r>
      <w:r w:rsidR="009719A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F5B8F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 w:rsidR="009719A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F5B8F">
        <w:rPr>
          <w:rFonts w:ascii="UD デジタル 教科書体 NK-R" w:eastAsia="UD デジタル 教科書体 NK-R" w:hint="eastAsia"/>
          <w:sz w:val="24"/>
          <w:szCs w:val="24"/>
        </w:rPr>
        <w:t xml:space="preserve">　日</w:t>
      </w:r>
    </w:p>
    <w:p w14:paraId="6B33CDF9" w14:textId="7D146037" w:rsidR="00A81A8A" w:rsidRPr="008F5B8F" w:rsidRDefault="00A81A8A" w:rsidP="00A81A8A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R７国勢調査</w:t>
      </w:r>
      <w:r w:rsidR="0052427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>調査員</w:t>
      </w:r>
      <w:r w:rsidR="00524278">
        <w:rPr>
          <w:rFonts w:ascii="UD デジタル 教科書体 NK-R" w:eastAsia="UD デジタル 教科書体 NK-R" w:hint="eastAsia"/>
          <w:sz w:val="24"/>
          <w:szCs w:val="24"/>
        </w:rPr>
        <w:t>への</w:t>
      </w:r>
      <w:r>
        <w:rPr>
          <w:rFonts w:ascii="UD デジタル 教科書体 NK-R" w:eastAsia="UD デジタル 教科書体 NK-R" w:hint="eastAsia"/>
          <w:sz w:val="24"/>
          <w:szCs w:val="24"/>
        </w:rPr>
        <w:t>登録を申請します。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3"/>
        <w:gridCol w:w="851"/>
        <w:gridCol w:w="890"/>
        <w:gridCol w:w="112"/>
        <w:gridCol w:w="2709"/>
        <w:gridCol w:w="966"/>
        <w:gridCol w:w="1269"/>
      </w:tblGrid>
      <w:tr w:rsidR="0090170C" w:rsidRPr="008F5B8F" w14:paraId="0A7FE8EA" w14:textId="77777777" w:rsidTr="0090170C">
        <w:trPr>
          <w:trHeight w:val="390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6E416F2C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フリガナ</w:t>
            </w:r>
          </w:p>
        </w:tc>
        <w:tc>
          <w:tcPr>
            <w:tcW w:w="7020" w:type="dxa"/>
            <w:gridSpan w:val="7"/>
            <w:tcBorders>
              <w:bottom w:val="dotted" w:sz="4" w:space="0" w:color="auto"/>
            </w:tcBorders>
            <w:vAlign w:val="center"/>
          </w:tcPr>
          <w:p w14:paraId="5F52E74A" w14:textId="77777777" w:rsidR="0090170C" w:rsidRPr="00A0094C" w:rsidRDefault="0090170C" w:rsidP="0090170C">
            <w:pPr>
              <w:spacing w:line="0" w:lineRule="atLeast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</w:tr>
      <w:tr w:rsidR="0090170C" w:rsidRPr="008F5B8F" w14:paraId="5E5230AD" w14:textId="77777777" w:rsidTr="0090170C">
        <w:trPr>
          <w:trHeight w:val="776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6817031E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氏　名</w:t>
            </w:r>
          </w:p>
        </w:tc>
        <w:tc>
          <w:tcPr>
            <w:tcW w:w="7020" w:type="dxa"/>
            <w:gridSpan w:val="7"/>
            <w:tcBorders>
              <w:top w:val="dotted" w:sz="4" w:space="0" w:color="auto"/>
            </w:tcBorders>
            <w:vAlign w:val="center"/>
          </w:tcPr>
          <w:p w14:paraId="784731E6" w14:textId="77777777" w:rsidR="0090170C" w:rsidRPr="00A0094C" w:rsidRDefault="0090170C" w:rsidP="0090170C">
            <w:pPr>
              <w:spacing w:line="0" w:lineRule="atLeast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</w:tr>
      <w:tr w:rsidR="0090170C" w:rsidRPr="008F5B8F" w14:paraId="5372E10C" w14:textId="77777777" w:rsidTr="000660D9">
        <w:trPr>
          <w:trHeight w:val="630"/>
        </w:trPr>
        <w:tc>
          <w:tcPr>
            <w:tcW w:w="1800" w:type="dxa"/>
            <w:vAlign w:val="center"/>
          </w:tcPr>
          <w:p w14:paraId="12223AE3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生年月日</w:t>
            </w:r>
          </w:p>
        </w:tc>
        <w:tc>
          <w:tcPr>
            <w:tcW w:w="4785" w:type="dxa"/>
            <w:gridSpan w:val="5"/>
            <w:vAlign w:val="center"/>
          </w:tcPr>
          <w:p w14:paraId="4639C85E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昭和・平成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年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月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日</w:t>
            </w:r>
          </w:p>
        </w:tc>
        <w:tc>
          <w:tcPr>
            <w:tcW w:w="966" w:type="dxa"/>
            <w:vAlign w:val="center"/>
          </w:tcPr>
          <w:p w14:paraId="31C896F1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269" w:type="dxa"/>
            <w:vAlign w:val="center"/>
          </w:tcPr>
          <w:p w14:paraId="77535864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男・女</w:t>
            </w:r>
          </w:p>
        </w:tc>
      </w:tr>
      <w:tr w:rsidR="0090170C" w:rsidRPr="008F5B8F" w14:paraId="043F0374" w14:textId="77777777" w:rsidTr="0090170C">
        <w:trPr>
          <w:trHeight w:val="1264"/>
        </w:trPr>
        <w:tc>
          <w:tcPr>
            <w:tcW w:w="1800" w:type="dxa"/>
            <w:vAlign w:val="center"/>
          </w:tcPr>
          <w:p w14:paraId="793078C6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  <w:p w14:paraId="539647F4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住　所</w:t>
            </w:r>
          </w:p>
          <w:p w14:paraId="47533794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  <w:tc>
          <w:tcPr>
            <w:tcW w:w="7020" w:type="dxa"/>
            <w:gridSpan w:val="7"/>
          </w:tcPr>
          <w:p w14:paraId="714F24AD" w14:textId="1E5F0BFA" w:rsidR="0090170C" w:rsidRPr="008F5B8F" w:rsidRDefault="0090170C" w:rsidP="0090170C">
            <w:pPr>
              <w:spacing w:line="0" w:lineRule="atLeast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〒</w:t>
            </w:r>
          </w:p>
        </w:tc>
      </w:tr>
      <w:tr w:rsidR="0090170C" w:rsidRPr="009641B5" w14:paraId="28B7ACD3" w14:textId="77777777" w:rsidTr="000660D9">
        <w:trPr>
          <w:cantSplit/>
          <w:trHeight w:val="545"/>
        </w:trPr>
        <w:tc>
          <w:tcPr>
            <w:tcW w:w="1800" w:type="dxa"/>
            <w:vMerge w:val="restart"/>
            <w:vAlign w:val="center"/>
          </w:tcPr>
          <w:p w14:paraId="00741D56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107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961575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自宅</w:t>
            </w:r>
          </w:p>
        </w:tc>
        <w:tc>
          <w:tcPr>
            <w:tcW w:w="594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C1D93B" w14:textId="014D0E59" w:rsidR="0090170C" w:rsidRPr="008F5B8F" w:rsidRDefault="009641B5" w:rsidP="009641B5">
            <w:pPr>
              <w:spacing w:line="0" w:lineRule="atLeast"/>
              <w:ind w:firstLineChars="1000" w:firstLine="1601"/>
              <w:rPr>
                <w:rFonts w:ascii="UD デジタル 教科書体 NK-R" w:eastAsia="UD デジタル 教科書体 NK-R" w:hAnsi="ＭＳ ゴシック"/>
                <w:b/>
                <w:bCs/>
                <w:sz w:val="16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16"/>
              </w:rPr>
              <w:t>―　　　　　　　　　　　　　　　　　　―</w:t>
            </w:r>
          </w:p>
        </w:tc>
      </w:tr>
      <w:tr w:rsidR="0090170C" w:rsidRPr="008F5B8F" w14:paraId="539E3953" w14:textId="77777777" w:rsidTr="000660D9"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296DD3AD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5E5016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携帯</w:t>
            </w:r>
          </w:p>
        </w:tc>
        <w:tc>
          <w:tcPr>
            <w:tcW w:w="5946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335DB2" w14:textId="44E84D97" w:rsidR="0090170C" w:rsidRPr="008F5B8F" w:rsidRDefault="009641B5" w:rsidP="009641B5">
            <w:pPr>
              <w:spacing w:line="0" w:lineRule="atLeast"/>
              <w:ind w:firstLineChars="1000" w:firstLine="1601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16"/>
              </w:rPr>
              <w:t>―　　　　　　　　　　　　　　　　　　―</w:t>
            </w:r>
          </w:p>
        </w:tc>
      </w:tr>
      <w:tr w:rsidR="0090170C" w:rsidRPr="008F5B8F" w14:paraId="6977D52C" w14:textId="77777777" w:rsidTr="000660D9">
        <w:trPr>
          <w:trHeight w:val="703"/>
        </w:trPr>
        <w:tc>
          <w:tcPr>
            <w:tcW w:w="1800" w:type="dxa"/>
            <w:vAlign w:val="center"/>
          </w:tcPr>
          <w:p w14:paraId="7809FFD0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ＦＡＸ番号</w:t>
            </w:r>
          </w:p>
        </w:tc>
        <w:tc>
          <w:tcPr>
            <w:tcW w:w="7020" w:type="dxa"/>
            <w:gridSpan w:val="7"/>
            <w:vAlign w:val="center"/>
          </w:tcPr>
          <w:p w14:paraId="32A7C686" w14:textId="4F71AC72" w:rsidR="0090170C" w:rsidRPr="008F5B8F" w:rsidRDefault="009641B5" w:rsidP="0090170C">
            <w:pPr>
              <w:spacing w:line="0" w:lineRule="atLeast"/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なし　　・　　あり（　　　　　　　　　　　―　　　　　　　　―　　　　　　　　　　）</w:t>
            </w:r>
          </w:p>
        </w:tc>
      </w:tr>
      <w:tr w:rsidR="0090170C" w:rsidRPr="008F5B8F" w14:paraId="4434BE54" w14:textId="77777777" w:rsidTr="000660D9">
        <w:trPr>
          <w:trHeight w:val="610"/>
        </w:trPr>
        <w:tc>
          <w:tcPr>
            <w:tcW w:w="3876" w:type="dxa"/>
            <w:gridSpan w:val="5"/>
            <w:vAlign w:val="center"/>
          </w:tcPr>
          <w:p w14:paraId="3539F8AA" w14:textId="77777777" w:rsidR="0090170C" w:rsidRPr="008F5B8F" w:rsidRDefault="0090170C" w:rsidP="0090170C">
            <w:pPr>
              <w:spacing w:line="0" w:lineRule="atLeast"/>
              <w:jc w:val="both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2"/>
              </w:rPr>
              <w:t>調査員等の経験の有無</w:t>
            </w:r>
          </w:p>
        </w:tc>
        <w:tc>
          <w:tcPr>
            <w:tcW w:w="4944" w:type="dxa"/>
            <w:gridSpan w:val="3"/>
            <w:vAlign w:val="center"/>
          </w:tcPr>
          <w:p w14:paraId="0C055905" w14:textId="2C58A519" w:rsidR="0090170C" w:rsidRPr="008F5B8F" w:rsidRDefault="0090170C" w:rsidP="0090170C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>有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 xml:space="preserve">　　　</w:t>
            </w:r>
            <w:r w:rsidR="009641B5"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 xml:space="preserve">　　・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 xml:space="preserve">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>無</w:t>
            </w:r>
          </w:p>
        </w:tc>
      </w:tr>
      <w:tr w:rsidR="0090170C" w:rsidRPr="008F5B8F" w14:paraId="51521CED" w14:textId="77777777" w:rsidTr="000660D9">
        <w:trPr>
          <w:trHeight w:val="691"/>
        </w:trPr>
        <w:tc>
          <w:tcPr>
            <w:tcW w:w="1800" w:type="dxa"/>
            <w:vAlign w:val="center"/>
          </w:tcPr>
          <w:p w14:paraId="3676681F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  <w:szCs w:val="22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  <w:szCs w:val="22"/>
              </w:rPr>
              <w:t>調査地区の</w:t>
            </w:r>
          </w:p>
          <w:p w14:paraId="77852B4D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  <w:szCs w:val="22"/>
              </w:rPr>
              <w:t>巡回手段</w:t>
            </w:r>
          </w:p>
        </w:tc>
        <w:tc>
          <w:tcPr>
            <w:tcW w:w="7020" w:type="dxa"/>
            <w:gridSpan w:val="7"/>
            <w:vAlign w:val="center"/>
          </w:tcPr>
          <w:p w14:paraId="4ADB1219" w14:textId="1999B45A" w:rsidR="0090170C" w:rsidRPr="008F5B8F" w:rsidRDefault="0090170C" w:rsidP="009641B5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車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</w:t>
            </w:r>
            <w:r w:rsidR="009641B5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・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　バイク　　</w:t>
            </w:r>
            <w:r w:rsidR="009641B5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自転車　　</w:t>
            </w:r>
            <w:r w:rsidR="009641B5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・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徒歩</w:t>
            </w:r>
          </w:p>
        </w:tc>
      </w:tr>
      <w:tr w:rsidR="0090170C" w:rsidRPr="008F5B8F" w14:paraId="007EB0FA" w14:textId="77777777" w:rsidTr="000660D9">
        <w:trPr>
          <w:trHeight w:val="1012"/>
        </w:trPr>
        <w:tc>
          <w:tcPr>
            <w:tcW w:w="1800" w:type="dxa"/>
            <w:vAlign w:val="center"/>
          </w:tcPr>
          <w:p w14:paraId="562C93C0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希望地域</w:t>
            </w:r>
          </w:p>
        </w:tc>
        <w:tc>
          <w:tcPr>
            <w:tcW w:w="7020" w:type="dxa"/>
            <w:gridSpan w:val="7"/>
            <w:vAlign w:val="center"/>
          </w:tcPr>
          <w:p w14:paraId="68BB39FC" w14:textId="5AA0CEF1" w:rsidR="0090170C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自宅周辺　　　　自宅周辺以外　　　　市内どこでもよい</w:t>
            </w:r>
          </w:p>
          <w:p w14:paraId="662FDC99" w14:textId="77777777" w:rsidR="0090170C" w:rsidRPr="0090170C" w:rsidRDefault="0090170C" w:rsidP="0090170C">
            <w:pPr>
              <w:spacing w:line="0" w:lineRule="atLeast"/>
              <w:ind w:firstLineChars="100" w:firstLine="10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10"/>
              </w:rPr>
            </w:pPr>
          </w:p>
          <w:p w14:paraId="71AC77D9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希望地域【　　　　　　　　　　　　　　　　　　　　　】</w:t>
            </w:r>
          </w:p>
        </w:tc>
      </w:tr>
      <w:tr w:rsidR="0090170C" w:rsidRPr="008F5B8F" w14:paraId="38BB786F" w14:textId="77777777" w:rsidTr="000660D9">
        <w:trPr>
          <w:cantSplit/>
          <w:trHeight w:val="835"/>
        </w:trPr>
        <w:tc>
          <w:tcPr>
            <w:tcW w:w="3764" w:type="dxa"/>
            <w:gridSpan w:val="4"/>
            <w:vAlign w:val="center"/>
          </w:tcPr>
          <w:p w14:paraId="17582517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上記の希望地域以外で</w:t>
            </w:r>
          </w:p>
          <w:p w14:paraId="2B9394A9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調査員の仕事ができますか</w:t>
            </w:r>
          </w:p>
        </w:tc>
        <w:tc>
          <w:tcPr>
            <w:tcW w:w="5056" w:type="dxa"/>
            <w:gridSpan w:val="4"/>
            <w:vAlign w:val="center"/>
          </w:tcPr>
          <w:p w14:paraId="57BAEA4D" w14:textId="77777777" w:rsidR="0090170C" w:rsidRPr="008F5B8F" w:rsidRDefault="0090170C" w:rsidP="0090170C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できる　　　　　できない</w:t>
            </w:r>
          </w:p>
        </w:tc>
      </w:tr>
      <w:tr w:rsidR="0090170C" w:rsidRPr="008F5B8F" w14:paraId="48F17D22" w14:textId="77777777" w:rsidTr="000660D9">
        <w:trPr>
          <w:cantSplit/>
          <w:trHeight w:val="1053"/>
        </w:trPr>
        <w:tc>
          <w:tcPr>
            <w:tcW w:w="2023" w:type="dxa"/>
            <w:gridSpan w:val="2"/>
            <w:vAlign w:val="center"/>
          </w:tcPr>
          <w:p w14:paraId="0B07FE10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希望調査区数</w:t>
            </w:r>
          </w:p>
        </w:tc>
        <w:tc>
          <w:tcPr>
            <w:tcW w:w="6797" w:type="dxa"/>
            <w:gridSpan w:val="6"/>
            <w:vAlign w:val="center"/>
          </w:tcPr>
          <w:p w14:paraId="4CAA6715" w14:textId="011DC7C2" w:rsidR="0090170C" w:rsidRPr="008F5B8F" w:rsidRDefault="0090170C" w:rsidP="0090170C">
            <w:pPr>
              <w:pStyle w:val="a3"/>
              <w:spacing w:line="0" w:lineRule="atLeast"/>
              <w:jc w:val="left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□ １調査区 （約</w:t>
            </w:r>
            <w:r w:rsidR="005C71D9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50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,</w:t>
            </w:r>
            <w:r w:rsidR="005C71D9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950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円）</w:t>
            </w:r>
          </w:p>
          <w:p w14:paraId="40415E1B" w14:textId="5C4DF07D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□ ２調査区 （約</w:t>
            </w:r>
            <w:r w:rsidR="005C71D9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95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,</w:t>
            </w:r>
            <w:r w:rsidR="005C71D9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360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円）</w:t>
            </w:r>
          </w:p>
          <w:p w14:paraId="26C4049B" w14:textId="0F93F998" w:rsidR="0090170C" w:rsidRPr="008F5B8F" w:rsidRDefault="0090170C" w:rsidP="009641B5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0"/>
              </w:rPr>
              <w:t>※</w:t>
            </w:r>
            <w:r w:rsidR="009641B5">
              <w:rPr>
                <w:rFonts w:ascii="UD デジタル 教科書体 NK-R" w:eastAsia="UD デジタル 教科書体 NK-R" w:hAnsi="ＭＳ ゴシック" w:hint="eastAsia"/>
                <w:b/>
                <w:bCs/>
                <w:sz w:val="20"/>
              </w:rPr>
              <w:t>調査区内の世帯数によって増減があります。</w:t>
            </w:r>
          </w:p>
        </w:tc>
      </w:tr>
      <w:tr w:rsidR="0090170C" w:rsidRPr="008F5B8F" w14:paraId="34B5D44C" w14:textId="77777777" w:rsidTr="000660D9">
        <w:trPr>
          <w:cantSplit/>
          <w:trHeight w:val="658"/>
        </w:trPr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E7C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次回の国勢調査の案内を</w:t>
            </w:r>
          </w:p>
          <w:p w14:paraId="6CE7B2C8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希望されますか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6B0" w14:textId="3318AD32" w:rsidR="0090170C" w:rsidRPr="008F5B8F" w:rsidRDefault="0090170C" w:rsidP="009641B5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 xml:space="preserve">案内してよい　</w:t>
            </w:r>
            <w:r w:rsidR="009641B5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・</w:t>
            </w:r>
            <w:bookmarkStart w:id="0" w:name="_GoBack"/>
            <w:bookmarkEnd w:id="0"/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 xml:space="preserve">　案内しない</w:t>
            </w:r>
          </w:p>
        </w:tc>
      </w:tr>
      <w:tr w:rsidR="0090170C" w:rsidRPr="008F5B8F" w14:paraId="55BAE78C" w14:textId="77777777" w:rsidTr="000660D9">
        <w:trPr>
          <w:cantSplit/>
          <w:trHeight w:val="239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097" w14:textId="77777777" w:rsidR="0090170C" w:rsidRPr="008F5B8F" w:rsidRDefault="0090170C" w:rsidP="0090170C">
            <w:pPr>
              <w:pStyle w:val="a3"/>
              <w:spacing w:line="0" w:lineRule="atLeast"/>
              <w:jc w:val="left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Cs/>
                <w:sz w:val="16"/>
                <w:szCs w:val="16"/>
              </w:rPr>
              <w:t>[備考：その他要望等あれば記載ください]</w:t>
            </w:r>
          </w:p>
        </w:tc>
      </w:tr>
    </w:tbl>
    <w:p w14:paraId="12B530AB" w14:textId="10C6F965" w:rsidR="007A34EC" w:rsidRDefault="007A34EC" w:rsidP="0090170C">
      <w:pPr>
        <w:spacing w:line="0" w:lineRule="atLeast"/>
      </w:pPr>
    </w:p>
    <w:p w14:paraId="0D1BA465" w14:textId="75D2F8F1" w:rsidR="0090170C" w:rsidRDefault="0090170C" w:rsidP="0090170C">
      <w:pPr>
        <w:spacing w:line="0" w:lineRule="atLeast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417"/>
        <w:gridCol w:w="1133"/>
        <w:gridCol w:w="3680"/>
        <w:gridCol w:w="920"/>
        <w:gridCol w:w="921"/>
      </w:tblGrid>
      <w:tr w:rsidR="0090170C" w:rsidRPr="008F5B8F" w14:paraId="3A639501" w14:textId="77777777" w:rsidTr="000660D9">
        <w:tc>
          <w:tcPr>
            <w:tcW w:w="709" w:type="dxa"/>
            <w:vMerge w:val="restart"/>
            <w:textDirection w:val="tbRlV"/>
          </w:tcPr>
          <w:p w14:paraId="5AB9FFFF" w14:textId="77777777" w:rsidR="0090170C" w:rsidRPr="008F5B8F" w:rsidRDefault="0090170C" w:rsidP="0090170C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8F5B8F">
              <w:rPr>
                <w:rFonts w:ascii="UD デジタル 教科書体 NK-R" w:eastAsia="UD デジタル 教科書体 NK-R" w:hint="eastAsia"/>
                <w:sz w:val="16"/>
                <w:szCs w:val="16"/>
              </w:rPr>
              <w:t>経営企画課</w:t>
            </w:r>
          </w:p>
          <w:p w14:paraId="2C9EC5D6" w14:textId="77777777" w:rsidR="0090170C" w:rsidRPr="008F5B8F" w:rsidRDefault="0090170C" w:rsidP="0090170C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  <w:sz w:val="16"/>
                <w:szCs w:val="16"/>
              </w:rPr>
              <w:t>記入欄</w:t>
            </w:r>
          </w:p>
        </w:tc>
        <w:tc>
          <w:tcPr>
            <w:tcW w:w="1418" w:type="dxa"/>
            <w:shd w:val="clear" w:color="auto" w:fill="auto"/>
          </w:tcPr>
          <w:p w14:paraId="6218614E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</w:rPr>
              <w:t>受付</w:t>
            </w:r>
          </w:p>
        </w:tc>
        <w:tc>
          <w:tcPr>
            <w:tcW w:w="1134" w:type="dxa"/>
            <w:shd w:val="clear" w:color="auto" w:fill="auto"/>
          </w:tcPr>
          <w:p w14:paraId="5C59E0E0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</w:rPr>
              <w:t>地域NO</w:t>
            </w:r>
          </w:p>
        </w:tc>
        <w:tc>
          <w:tcPr>
            <w:tcW w:w="3685" w:type="dxa"/>
            <w:shd w:val="clear" w:color="auto" w:fill="auto"/>
          </w:tcPr>
          <w:p w14:paraId="7F14CEA8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</w:rPr>
              <w:t>地域備考</w:t>
            </w:r>
          </w:p>
        </w:tc>
        <w:tc>
          <w:tcPr>
            <w:tcW w:w="921" w:type="dxa"/>
            <w:shd w:val="clear" w:color="auto" w:fill="auto"/>
          </w:tcPr>
          <w:p w14:paraId="5C4908B4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</w:rPr>
              <w:t>入力</w:t>
            </w:r>
          </w:p>
        </w:tc>
        <w:tc>
          <w:tcPr>
            <w:tcW w:w="922" w:type="dxa"/>
            <w:shd w:val="clear" w:color="auto" w:fill="auto"/>
          </w:tcPr>
          <w:p w14:paraId="78DFBD06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90170C" w:rsidRPr="008F5B8F" w14:paraId="341B57FD" w14:textId="77777777" w:rsidTr="000660D9">
        <w:trPr>
          <w:trHeight w:val="958"/>
        </w:trPr>
        <w:tc>
          <w:tcPr>
            <w:tcW w:w="709" w:type="dxa"/>
            <w:vMerge/>
          </w:tcPr>
          <w:p w14:paraId="19580ABA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shd w:val="clear" w:color="auto" w:fill="auto"/>
          </w:tcPr>
          <w:p w14:paraId="61A0405C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fill="auto"/>
          </w:tcPr>
          <w:p w14:paraId="5BD1EB80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85" w:type="dxa"/>
            <w:shd w:val="clear" w:color="auto" w:fill="auto"/>
          </w:tcPr>
          <w:p w14:paraId="1F4484CA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21" w:type="dxa"/>
            <w:shd w:val="clear" w:color="auto" w:fill="auto"/>
          </w:tcPr>
          <w:p w14:paraId="22A6F374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22" w:type="dxa"/>
            <w:shd w:val="clear" w:color="auto" w:fill="auto"/>
          </w:tcPr>
          <w:p w14:paraId="79D67A36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14:paraId="0BCD36BF" w14:textId="77777777" w:rsidR="0090170C" w:rsidRPr="0090170C" w:rsidRDefault="0090170C" w:rsidP="0090170C">
      <w:pPr>
        <w:spacing w:line="240" w:lineRule="atLeast"/>
      </w:pPr>
    </w:p>
    <w:sectPr w:rsidR="0090170C" w:rsidRPr="0090170C" w:rsidSect="0090170C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943E" w14:textId="77777777" w:rsidR="00A81A8A" w:rsidRDefault="00A81A8A" w:rsidP="00A81A8A">
      <w:r>
        <w:separator/>
      </w:r>
    </w:p>
  </w:endnote>
  <w:endnote w:type="continuationSeparator" w:id="0">
    <w:p w14:paraId="13B21A42" w14:textId="77777777" w:rsidR="00A81A8A" w:rsidRDefault="00A81A8A" w:rsidP="00A8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046B4" w14:textId="77777777" w:rsidR="00A81A8A" w:rsidRDefault="00A81A8A" w:rsidP="00A81A8A">
      <w:r>
        <w:separator/>
      </w:r>
    </w:p>
  </w:footnote>
  <w:footnote w:type="continuationSeparator" w:id="0">
    <w:p w14:paraId="6A6DA77C" w14:textId="77777777" w:rsidR="00A81A8A" w:rsidRDefault="00A81A8A" w:rsidP="00A8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69"/>
    <w:rsid w:val="00186E69"/>
    <w:rsid w:val="00524278"/>
    <w:rsid w:val="005C71D9"/>
    <w:rsid w:val="007A34EC"/>
    <w:rsid w:val="0090170C"/>
    <w:rsid w:val="009641B5"/>
    <w:rsid w:val="009719AC"/>
    <w:rsid w:val="00A0094C"/>
    <w:rsid w:val="00A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1AC27"/>
  <w15:chartTrackingRefBased/>
  <w15:docId w15:val="{FCC99B11-9D2E-4097-BB1F-40FF2D2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0C"/>
    <w:pPr>
      <w:widowControl w:val="0"/>
      <w:adjustRightInd w:val="0"/>
      <w:textAlignment w:val="baseline"/>
    </w:pPr>
    <w:rPr>
      <w:rFonts w:ascii="MS Sans Serif" w:eastAsia="ＭＳ Ｐゴシック" w:hAnsi="MS Sans Serif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170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90170C"/>
    <w:rPr>
      <w:rFonts w:ascii="ＭＳ 明朝" w:eastAsia="ＭＳ 明朝" w:hAnsi="ＭＳ 明朝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81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A8A"/>
    <w:rPr>
      <w:rFonts w:ascii="MS Sans Serif" w:eastAsia="ＭＳ Ｐゴシック" w:hAnsi="MS Sans Serif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A81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A8A"/>
    <w:rPr>
      <w:rFonts w:ascii="MS Sans Serif" w:eastAsia="ＭＳ Ｐゴシック" w:hAnsi="MS Sans Serif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川瀨 滉人</dc:creator>
  <cp:keywords/>
  <dc:description/>
  <cp:lastModifiedBy>山口 翔太</cp:lastModifiedBy>
  <cp:revision>8</cp:revision>
  <cp:lastPrinted>2025-04-10T00:26:00Z</cp:lastPrinted>
  <dcterms:created xsi:type="dcterms:W3CDTF">2025-01-22T07:24:00Z</dcterms:created>
  <dcterms:modified xsi:type="dcterms:W3CDTF">2025-06-04T04:16:00Z</dcterms:modified>
</cp:coreProperties>
</file>